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809D6" w14:textId="77777777" w:rsidR="001505F7" w:rsidRPr="00820D24" w:rsidRDefault="001505F7" w:rsidP="001505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R O M Â N I A</w:t>
      </w:r>
    </w:p>
    <w:p w14:paraId="4ECE3E98" w14:textId="77777777" w:rsidR="001505F7" w:rsidRPr="00820D24" w:rsidRDefault="001505F7" w:rsidP="001505F7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JUDEŢUL SIBIU</w:t>
      </w:r>
    </w:p>
    <w:p w14:paraId="59441D9E" w14:textId="77777777" w:rsidR="001505F7" w:rsidRPr="00820D24" w:rsidRDefault="001505F7" w:rsidP="001505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CONSILIUL LOCAL AL COMUNEI ORLAT</w:t>
      </w:r>
    </w:p>
    <w:p w14:paraId="25310C6B" w14:textId="77777777" w:rsidR="001505F7" w:rsidRPr="00820D24" w:rsidRDefault="001505F7" w:rsidP="001505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Comuna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Orlat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str.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Avram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Iancu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 nr. </w:t>
      </w:r>
      <w:proofErr w:type="gram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202 ,</w:t>
      </w:r>
      <w:proofErr w:type="gram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tel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/fax 0269/571104 , 0269/571455</w:t>
      </w:r>
    </w:p>
    <w:p w14:paraId="65B62C6D" w14:textId="77777777" w:rsidR="001505F7" w:rsidRDefault="001505F7" w:rsidP="001505F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PROIECT </w:t>
      </w:r>
    </w:p>
    <w:p w14:paraId="18D33D59" w14:textId="6FDAE5DB" w:rsidR="001505F7" w:rsidRDefault="001505F7" w:rsidP="001505F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NR.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4121</w:t>
      </w:r>
      <w:r w:rsidRPr="00A54A6E">
        <w:rPr>
          <w:rFonts w:ascii="Times New Roman" w:eastAsia="Calibri" w:hAnsi="Times New Roman" w:cs="Times New Roman"/>
          <w:b/>
          <w:sz w:val="24"/>
          <w:szCs w:val="24"/>
        </w:rPr>
        <w:t>/24.05.2022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AE53A72" w14:textId="77777777" w:rsidR="001505F7" w:rsidRDefault="001505F7" w:rsidP="001505F7">
      <w:pPr>
        <w:pStyle w:val="Heading7"/>
        <w:keepNext/>
        <w:numPr>
          <w:ilvl w:val="6"/>
          <w:numId w:val="3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b/>
        </w:rPr>
      </w:pPr>
      <w:r w:rsidRPr="005E542E">
        <w:rPr>
          <w:rFonts w:ascii="Times New Roman" w:hAnsi="Times New Roman"/>
          <w:b/>
        </w:rPr>
        <w:t>H O T Ă R Â R E A</w:t>
      </w:r>
    </w:p>
    <w:p w14:paraId="6BCC65B5" w14:textId="42B6EE8F" w:rsidR="008A7500" w:rsidRPr="008A7500" w:rsidRDefault="00E33E77" w:rsidP="008A75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A750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</w:t>
      </w:r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proofErr w:type="spellStart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mandatarea</w:t>
      </w:r>
      <w:proofErr w:type="spellEnd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505F7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primarului</w:t>
      </w:r>
      <w:proofErr w:type="spellEnd"/>
      <w:r w:rsidR="00150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</w:t>
      </w:r>
      <w:r w:rsidR="001505F7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omunei</w:t>
      </w:r>
      <w:proofErr w:type="spellEnd"/>
      <w:r w:rsidR="001505F7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Orlat</w:t>
      </w:r>
      <w:proofErr w:type="spellEnd"/>
      <w:r w:rsidR="001505F7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505F7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</w:t>
      </w:r>
      <w:proofErr w:type="spellEnd"/>
      <w:r w:rsidR="001505F7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505F7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reprezentant</w:t>
      </w:r>
      <w:proofErr w:type="spellEnd"/>
      <w:r w:rsidR="001505F7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al</w:t>
      </w:r>
      <w:r w:rsidR="00150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505F7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comunei</w:t>
      </w:r>
      <w:proofErr w:type="spellEnd"/>
      <w:r w:rsidR="00150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Orlat</w:t>
      </w:r>
      <w:proofErr w:type="spellEnd"/>
      <w:r w:rsidR="001505F7" w:rsidRPr="009705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Adunarea</w:t>
      </w:r>
      <w:proofErr w:type="spellEnd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Generală</w:t>
      </w:r>
      <w:proofErr w:type="spellEnd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Asociației</w:t>
      </w:r>
      <w:proofErr w:type="spellEnd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Dezvoltare</w:t>
      </w:r>
      <w:proofErr w:type="spellEnd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Intercomunitară</w:t>
      </w:r>
      <w:proofErr w:type="spellEnd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“ECO” Sibiu </w:t>
      </w:r>
      <w:bookmarkStart w:id="0" w:name="_Hlk86230650"/>
      <w:proofErr w:type="spellStart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să</w:t>
      </w:r>
      <w:proofErr w:type="spellEnd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voteze</w:t>
      </w:r>
      <w:proofErr w:type="spellEnd"/>
      <w:r w:rsidR="00F51CC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5044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“</w:t>
      </w:r>
      <w:proofErr w:type="spellStart"/>
      <w:r w:rsidR="00F51CC0" w:rsidRPr="00D02EB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pentru</w:t>
      </w:r>
      <w:proofErr w:type="spellEnd"/>
      <w:r w:rsidR="00F51CC0" w:rsidRPr="00D02EB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/</w:t>
      </w:r>
      <w:proofErr w:type="spellStart"/>
      <w:r w:rsidR="00F51CC0" w:rsidRPr="00D02EB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împotriva</w:t>
      </w:r>
      <w:proofErr w:type="spellEnd"/>
      <w:r w:rsidR="00504425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”</w:t>
      </w:r>
      <w:r w:rsidR="00F51CC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52141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aprobării</w:t>
      </w:r>
      <w:proofErr w:type="spellEnd"/>
      <w:r w:rsidR="00952141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52141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ajustării</w:t>
      </w:r>
      <w:proofErr w:type="spellEnd"/>
      <w:r w:rsidR="00952141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52141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tarif</w:t>
      </w:r>
      <w:r w:rsidR="00936776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elor</w:t>
      </w:r>
      <w:proofErr w:type="spellEnd"/>
      <w:r w:rsidR="008A7500" w:rsidRPr="008A75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activității</w:t>
      </w:r>
      <w:proofErr w:type="spellEnd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colectare</w:t>
      </w:r>
      <w:proofErr w:type="spellEnd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și</w:t>
      </w:r>
      <w:proofErr w:type="spellEnd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transport a </w:t>
      </w:r>
      <w:proofErr w:type="spellStart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deșeurilor</w:t>
      </w:r>
      <w:proofErr w:type="spellEnd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municipale</w:t>
      </w:r>
      <w:proofErr w:type="spellEnd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Zona</w:t>
      </w:r>
      <w:proofErr w:type="spellEnd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1 Sibiu </w:t>
      </w:r>
      <w:proofErr w:type="spellStart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solicitate</w:t>
      </w:r>
      <w:proofErr w:type="spellEnd"/>
      <w:r w:rsidR="008A7500" w:rsidRPr="008A750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S.C. SOMA S.R.L.</w:t>
      </w:r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precum</w:t>
      </w:r>
      <w:proofErr w:type="spellEnd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și</w:t>
      </w:r>
      <w:proofErr w:type="spellEnd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5044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“</w:t>
      </w:r>
      <w:proofErr w:type="spellStart"/>
      <w:r w:rsidR="00130724" w:rsidRPr="00D02EB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pentru</w:t>
      </w:r>
      <w:proofErr w:type="spellEnd"/>
      <w:r w:rsidR="00130724" w:rsidRPr="00D02EB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/</w:t>
      </w:r>
      <w:proofErr w:type="spellStart"/>
      <w:r w:rsidR="00130724" w:rsidRPr="00D02EB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împotriva</w:t>
      </w:r>
      <w:proofErr w:type="spellEnd"/>
      <w:r w:rsidR="00504425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”</w:t>
      </w:r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aprobării</w:t>
      </w:r>
      <w:proofErr w:type="spellEnd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încheierii</w:t>
      </w:r>
      <w:proofErr w:type="spellEnd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Actul</w:t>
      </w:r>
      <w:r w:rsidR="004A23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ui</w:t>
      </w:r>
      <w:proofErr w:type="spellEnd"/>
      <w:r w:rsidR="004A23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A23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adițional</w:t>
      </w:r>
      <w:proofErr w:type="spellEnd"/>
      <w:r w:rsidR="004A23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nr. </w:t>
      </w:r>
      <w:proofErr w:type="gramStart"/>
      <w:r w:rsidR="004A23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 la contractu</w:t>
      </w:r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 nr.</w:t>
      </w:r>
      <w:proofErr w:type="gramEnd"/>
      <w:r w:rsidR="00130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277/05.08.2016</w:t>
      </w:r>
    </w:p>
    <w:p w14:paraId="77CC002D" w14:textId="78C09BC3" w:rsidR="00E33E77" w:rsidRDefault="00936776" w:rsidP="009521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0"/>
    </w:p>
    <w:p w14:paraId="28E3E7B3" w14:textId="4A3C8223" w:rsidR="00952141" w:rsidRDefault="00952141" w:rsidP="009521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E5956D4" w14:textId="77777777" w:rsidR="00952141" w:rsidRPr="00EC235D" w:rsidRDefault="00952141" w:rsidP="009521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526AD6" w14:textId="74D77281" w:rsidR="001505F7" w:rsidRPr="00F82779" w:rsidRDefault="001505F7" w:rsidP="00A55A8A">
      <w:pPr>
        <w:spacing w:after="0" w:line="240" w:lineRule="auto"/>
        <w:jc w:val="both"/>
        <w:rPr>
          <w:rStyle w:val="ln2tparagraf"/>
          <w:rFonts w:ascii="Times New Roman" w:hAnsi="Times New Roman"/>
          <w:sz w:val="24"/>
          <w:szCs w:val="24"/>
          <w:lang w:val="it-IT"/>
        </w:rPr>
      </w:pPr>
      <w:r>
        <w:rPr>
          <w:rStyle w:val="ln2tparagraf"/>
          <w:rFonts w:ascii="Times New Roman" w:hAnsi="Times New Roman"/>
          <w:sz w:val="24"/>
          <w:szCs w:val="24"/>
          <w:lang w:val="it-IT"/>
        </w:rPr>
        <w:t xml:space="preserve">            </w:t>
      </w:r>
      <w:r w:rsidRPr="00F82779">
        <w:rPr>
          <w:rStyle w:val="ln2tparagraf"/>
          <w:rFonts w:ascii="Times New Roman" w:hAnsi="Times New Roman"/>
          <w:sz w:val="24"/>
          <w:szCs w:val="24"/>
          <w:lang w:val="it-IT"/>
        </w:rPr>
        <w:t xml:space="preserve">Consiliul Local al Comunei Orlat , Judeţul Sibiu , întrunit în şedinţă ordinară la data de 31.05.2022, </w:t>
      </w:r>
    </w:p>
    <w:p w14:paraId="25D99226" w14:textId="77777777" w:rsidR="001505F7" w:rsidRPr="00F82779" w:rsidRDefault="001505F7" w:rsidP="00A55A8A">
      <w:pPr>
        <w:tabs>
          <w:tab w:val="center" w:pos="5112"/>
          <w:tab w:val="left" w:pos="6555"/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2779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F82779">
        <w:rPr>
          <w:rStyle w:val="ln2tparagraf"/>
          <w:rFonts w:ascii="Times New Roman" w:hAnsi="Times New Roman"/>
          <w:sz w:val="24"/>
          <w:szCs w:val="24"/>
          <w:lang w:val="ro-RO"/>
        </w:rPr>
        <w:t xml:space="preserve">În aplicarea art. </w:t>
      </w:r>
      <w:proofErr w:type="gramStart"/>
      <w:r w:rsidRPr="00F82779"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2779">
        <w:rPr>
          <w:rFonts w:ascii="Times New Roman" w:hAnsi="Times New Roman" w:cs="Times New Roman"/>
          <w:sz w:val="24"/>
          <w:szCs w:val="24"/>
        </w:rPr>
        <w:t xml:space="preserve"> </w:t>
      </w:r>
      <w:r w:rsidRPr="00F82779">
        <w:rPr>
          <w:rFonts w:ascii="Times New Roman" w:hAnsi="Times New Roman" w:cs="Times New Roman"/>
          <w:sz w:val="24"/>
          <w:szCs w:val="24"/>
          <w:lang w:val="pt-BR"/>
        </w:rPr>
        <w:t xml:space="preserve">1 lit. a </w:t>
      </w:r>
      <w:r w:rsidRPr="00F82779">
        <w:rPr>
          <w:rStyle w:val="ln2tparagraf"/>
          <w:rFonts w:ascii="Times New Roman" w:hAnsi="Times New Roman"/>
          <w:sz w:val="24"/>
          <w:szCs w:val="24"/>
          <w:lang w:val="ro-RO"/>
        </w:rPr>
        <w:t xml:space="preserve"> din O.U.G. nr. 57/2019 privind Codul administrativ, </w:t>
      </w:r>
      <w:r w:rsidRPr="00F827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77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82779">
        <w:rPr>
          <w:rFonts w:ascii="Times New Roman" w:hAnsi="Times New Roman" w:cs="Times New Roman"/>
          <w:sz w:val="24"/>
          <w:szCs w:val="24"/>
        </w:rPr>
        <w:t xml:space="preserve">,       </w:t>
      </w:r>
    </w:p>
    <w:p w14:paraId="50FA098A" w14:textId="034A424B" w:rsidR="00E33E77" w:rsidRPr="00054647" w:rsidRDefault="001505F7" w:rsidP="00A55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3292D">
        <w:rPr>
          <w:rFonts w:ascii="Times New Roman" w:eastAsia="Calibri" w:hAnsi="Times New Roman" w:cs="Times New Roman"/>
          <w:bCs/>
          <w:iCs/>
          <w:sz w:val="24"/>
          <w:szCs w:val="24"/>
        </w:rPr>
        <w:t>Având</w:t>
      </w:r>
      <w:proofErr w:type="spellEnd"/>
      <w:r w:rsidRPr="00D329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3292D">
        <w:rPr>
          <w:rFonts w:ascii="Times New Roman" w:eastAsia="Calibri" w:hAnsi="Times New Roman" w:cs="Times New Roman"/>
          <w:bCs/>
          <w:iCs/>
          <w:sz w:val="24"/>
          <w:szCs w:val="24"/>
        </w:rPr>
        <w:t>în</w:t>
      </w:r>
      <w:proofErr w:type="spellEnd"/>
      <w:r w:rsidRPr="00D329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3292D">
        <w:rPr>
          <w:rFonts w:ascii="Times New Roman" w:eastAsia="Calibri" w:hAnsi="Times New Roman" w:cs="Times New Roman"/>
          <w:bCs/>
          <w:iCs/>
          <w:sz w:val="24"/>
          <w:szCs w:val="24"/>
        </w:rPr>
        <w:t>vedere</w:t>
      </w:r>
      <w:proofErr w:type="spellEnd"/>
      <w:r w:rsidRPr="00D329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3292D">
        <w:rPr>
          <w:rFonts w:ascii="Times New Roman" w:eastAsia="Calibri" w:hAnsi="Times New Roman" w:cs="Times New Roman"/>
          <w:bCs/>
          <w:iCs/>
          <w:sz w:val="24"/>
          <w:szCs w:val="24"/>
        </w:rPr>
        <w:t>solicitarea</w:t>
      </w:r>
      <w:proofErr w:type="spellEnd"/>
      <w:r w:rsidRPr="00D329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ADI “ECO” Sibiu nr.</w:t>
      </w:r>
      <w:proofErr w:type="gramEnd"/>
      <w:r w:rsidRPr="00D329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92D" w:rsidRPr="00D3292D">
        <w:rPr>
          <w:rFonts w:ascii="Times New Roman" w:eastAsia="Times New Roman" w:hAnsi="Times New Roman" w:cs="Times New Roman"/>
          <w:bCs/>
          <w:iCs/>
          <w:sz w:val="24"/>
          <w:szCs w:val="24"/>
        </w:rPr>
        <w:t>708</w:t>
      </w:r>
      <w:r w:rsidRPr="00D3292D">
        <w:rPr>
          <w:rFonts w:ascii="Times New Roman" w:eastAsia="Times New Roman" w:hAnsi="Times New Roman" w:cs="Times New Roman"/>
          <w:bCs/>
          <w:iCs/>
          <w:sz w:val="24"/>
          <w:szCs w:val="24"/>
        </w:rPr>
        <w:t>/1</w:t>
      </w:r>
      <w:r w:rsidR="00D3292D" w:rsidRPr="00D3292D">
        <w:rPr>
          <w:rFonts w:ascii="Times New Roman" w:eastAsia="Times New Roman" w:hAnsi="Times New Roman" w:cs="Times New Roman"/>
          <w:bCs/>
          <w:iCs/>
          <w:sz w:val="24"/>
          <w:szCs w:val="24"/>
        </w:rPr>
        <w:t>8</w:t>
      </w:r>
      <w:r w:rsidRPr="00D3292D">
        <w:rPr>
          <w:rFonts w:ascii="Times New Roman" w:eastAsia="Times New Roman" w:hAnsi="Times New Roman" w:cs="Times New Roman"/>
          <w:bCs/>
          <w:iCs/>
          <w:sz w:val="24"/>
          <w:szCs w:val="24"/>
        </w:rPr>
        <w:t>.05.2022</w:t>
      </w:r>
      <w:r w:rsidR="00E33E77" w:rsidRPr="00D3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33E77" w:rsidRPr="00D3292D">
        <w:rPr>
          <w:rFonts w:ascii="Times New Roman" w:eastAsia="Times New Roman" w:hAnsi="Times New Roman" w:cs="Times New Roman"/>
          <w:bCs/>
          <w:sz w:val="24"/>
          <w:szCs w:val="24"/>
        </w:rPr>
        <w:t>înregistrată</w:t>
      </w:r>
      <w:proofErr w:type="spellEnd"/>
      <w:r w:rsidR="00D3292D" w:rsidRPr="00D3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la Prim</w:t>
      </w:r>
      <w:r w:rsidR="00D3292D" w:rsidRPr="00D3292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ă</w:t>
      </w:r>
      <w:proofErr w:type="spellStart"/>
      <w:r w:rsidR="00D3292D" w:rsidRPr="00D3292D">
        <w:rPr>
          <w:rFonts w:ascii="Times New Roman" w:eastAsia="Times New Roman" w:hAnsi="Times New Roman" w:cs="Times New Roman"/>
          <w:bCs/>
          <w:sz w:val="24"/>
          <w:szCs w:val="24"/>
        </w:rPr>
        <w:t>ria</w:t>
      </w:r>
      <w:proofErr w:type="spellEnd"/>
      <w:r w:rsidR="00D3292D" w:rsidRPr="00D3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292D" w:rsidRPr="00D3292D">
        <w:rPr>
          <w:rFonts w:ascii="Times New Roman" w:eastAsia="Times New Roman" w:hAnsi="Times New Roman" w:cs="Times New Roman"/>
          <w:bCs/>
          <w:sz w:val="24"/>
          <w:szCs w:val="24"/>
        </w:rPr>
        <w:t>Comunei</w:t>
      </w:r>
      <w:proofErr w:type="spellEnd"/>
      <w:r w:rsidR="00D3292D" w:rsidRPr="00D3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292D" w:rsidRPr="00D3292D">
        <w:rPr>
          <w:rFonts w:ascii="Times New Roman" w:eastAsia="Times New Roman" w:hAnsi="Times New Roman" w:cs="Times New Roman"/>
          <w:bCs/>
          <w:sz w:val="24"/>
          <w:szCs w:val="24"/>
        </w:rPr>
        <w:t>Orlat</w:t>
      </w:r>
      <w:proofErr w:type="spellEnd"/>
      <w:r w:rsidR="00D3292D" w:rsidRPr="00D3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cu nr. 3943/18.05.2022</w:t>
      </w:r>
      <w:r w:rsidR="00E33E77" w:rsidRPr="00D3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054647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="00E33E77" w:rsidRPr="000546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supunerea spre aprobare</w:t>
      </w:r>
      <w:r w:rsidR="00544EAC" w:rsidRPr="00054647">
        <w:rPr>
          <w:rFonts w:ascii="Times New Roman" w:eastAsia="Calibri" w:hAnsi="Times New Roman" w:cs="Times New Roman"/>
          <w:sz w:val="24"/>
          <w:szCs w:val="24"/>
          <w:lang w:val="ro-RO"/>
        </w:rPr>
        <w:t>a Consiliul Local</w:t>
      </w:r>
      <w:r w:rsidR="00E33E77" w:rsidRPr="000546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</w:t>
      </w:r>
      <w:r w:rsidR="00C16EED" w:rsidRPr="000546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unui </w:t>
      </w:r>
      <w:r w:rsidR="00862A8D" w:rsidRPr="0005464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proiect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de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hotărâre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având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ca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obiect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mandatarea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reprezentantului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unităţii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administrativ-teritoriale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în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Adunarea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Generală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a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Asociaţiei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ADI „ECO” Sibiu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să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voteze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54647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proofErr w:type="spellStart"/>
      <w:r w:rsidRPr="0005464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054647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054647">
        <w:rPr>
          <w:rFonts w:ascii="Times New Roman" w:eastAsia="Calibri" w:hAnsi="Times New Roman" w:cs="Times New Roman"/>
          <w:color w:val="000000"/>
          <w:sz w:val="24"/>
          <w:szCs w:val="24"/>
        </w:rPr>
        <w:t>împotriva</w:t>
      </w:r>
      <w:proofErr w:type="spellEnd"/>
      <w:r w:rsidRPr="0005464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”</w:t>
      </w:r>
      <w:r w:rsidRPr="000546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față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de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solicitarea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S</w:t>
      </w:r>
      <w:r w:rsidR="00F51CC0" w:rsidRPr="00054647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C</w:t>
      </w:r>
      <w:r w:rsidR="00F51CC0" w:rsidRPr="00054647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>SOMA</w:t>
      </w:r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S</w:t>
      </w:r>
      <w:r w:rsidR="00F51CC0" w:rsidRPr="00054647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R</w:t>
      </w:r>
      <w:r w:rsidR="00F51CC0" w:rsidRPr="00054647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L</w:t>
      </w:r>
      <w:r w:rsidR="00F51CC0" w:rsidRPr="00054647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de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ajustare</w:t>
      </w:r>
      <w:proofErr w:type="spellEnd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C48E4" w:rsidRPr="00054647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2A8D" w:rsidRPr="00054647">
        <w:rPr>
          <w:rFonts w:ascii="Times New Roman" w:eastAsia="Calibri" w:hAnsi="Times New Roman" w:cs="Times New Roman"/>
          <w:iCs/>
          <w:sz w:val="24"/>
          <w:szCs w:val="24"/>
        </w:rPr>
        <w:t>tarif</w:t>
      </w:r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>elor</w:t>
      </w:r>
      <w:proofErr w:type="spellEnd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>pentru</w:t>
      </w:r>
      <w:proofErr w:type="spellEnd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>activitatea</w:t>
      </w:r>
      <w:proofErr w:type="spellEnd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de </w:t>
      </w:r>
      <w:proofErr w:type="spellStart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>colectare</w:t>
      </w:r>
      <w:proofErr w:type="spellEnd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>și</w:t>
      </w:r>
      <w:proofErr w:type="spellEnd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transport a </w:t>
      </w:r>
      <w:proofErr w:type="spellStart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>deșeurilor</w:t>
      </w:r>
      <w:proofErr w:type="spellEnd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>municipale</w:t>
      </w:r>
      <w:proofErr w:type="spellEnd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>în</w:t>
      </w:r>
      <w:proofErr w:type="spellEnd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>Zona</w:t>
      </w:r>
      <w:proofErr w:type="spellEnd"/>
      <w:r w:rsidR="00502CF3" w:rsidRPr="00054647">
        <w:rPr>
          <w:rFonts w:ascii="Times New Roman" w:eastAsia="Calibri" w:hAnsi="Times New Roman" w:cs="Times New Roman"/>
          <w:iCs/>
          <w:sz w:val="24"/>
          <w:szCs w:val="24"/>
        </w:rPr>
        <w:t xml:space="preserve"> 1 Sibiu</w:t>
      </w:r>
      <w:r w:rsidR="00E33E77" w:rsidRPr="00054647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BF68AC" w:rsidRPr="000546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30724" w:rsidRPr="000546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respectiv aprobarea Actului adițional nr. 9 la </w:t>
      </w:r>
      <w:r w:rsidR="00130724" w:rsidRPr="00054647"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r w:rsidR="00130724" w:rsidRPr="00054647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="00130724" w:rsidRPr="0005464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>delegare</w:t>
      </w:r>
      <w:proofErr w:type="spellEnd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>prin</w:t>
      </w:r>
      <w:proofErr w:type="spellEnd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>concesiune</w:t>
      </w:r>
      <w:proofErr w:type="spellEnd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>gestiunii</w:t>
      </w:r>
      <w:proofErr w:type="spellEnd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>activității</w:t>
      </w:r>
      <w:proofErr w:type="spellEnd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>colectare</w:t>
      </w:r>
      <w:proofErr w:type="spellEnd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>și</w:t>
      </w:r>
      <w:proofErr w:type="spellEnd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transport a </w:t>
      </w:r>
      <w:proofErr w:type="spellStart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>deșeurilor</w:t>
      </w:r>
      <w:proofErr w:type="spellEnd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municipale </w:t>
      </w:r>
      <w:proofErr w:type="spellStart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="00130724" w:rsidRPr="0005464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zona 1 Sibiu ”  nr. 277/05.08.2016</w:t>
      </w:r>
      <w:r w:rsidR="00130724" w:rsidRPr="000546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încheiat între ADI ECO Sibiu şi S.C. SOMA S.R.L.., </w:t>
      </w:r>
      <w:r w:rsidR="00D94989" w:rsidRPr="00054647">
        <w:rPr>
          <w:rFonts w:ascii="Times New Roman" w:eastAsia="Calibri" w:hAnsi="Times New Roman" w:cs="Times New Roman"/>
          <w:sz w:val="24"/>
          <w:szCs w:val="24"/>
          <w:lang w:val="ro-RO"/>
        </w:rPr>
        <w:t>în baza</w:t>
      </w:r>
      <w:r w:rsidR="00502CF3" w:rsidRPr="000546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02CF3" w:rsidRPr="00054647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proofErr w:type="gramStart"/>
      <w:r w:rsidR="00502CF3" w:rsidRPr="00054647">
        <w:rPr>
          <w:rFonts w:ascii="Times New Roman" w:eastAsia="Calibri" w:hAnsi="Times New Roman" w:cs="Times New Roman"/>
          <w:sz w:val="24"/>
          <w:szCs w:val="24"/>
        </w:rPr>
        <w:t xml:space="preserve">6 </w:t>
      </w:r>
      <w:proofErr w:type="spellStart"/>
      <w:r w:rsidR="00502CF3" w:rsidRPr="00054647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502CF3" w:rsidRPr="0005464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502CF3" w:rsidRPr="00054647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proofErr w:type="gramStart"/>
      <w:r w:rsidR="00502CF3" w:rsidRPr="00054647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502CF3" w:rsidRPr="00054647">
        <w:rPr>
          <w:rFonts w:ascii="Times New Roman" w:eastAsia="Calibri" w:hAnsi="Times New Roman" w:cs="Times New Roman"/>
          <w:sz w:val="24"/>
          <w:szCs w:val="24"/>
        </w:rPr>
        <w:t xml:space="preserve">. c); art. </w:t>
      </w:r>
      <w:proofErr w:type="gramStart"/>
      <w:r w:rsidR="00502CF3" w:rsidRPr="00054647">
        <w:rPr>
          <w:rFonts w:ascii="Times New Roman" w:eastAsia="Calibri" w:hAnsi="Times New Roman" w:cs="Times New Roman"/>
          <w:sz w:val="24"/>
          <w:szCs w:val="24"/>
        </w:rPr>
        <w:t xml:space="preserve">7 </w:t>
      </w:r>
      <w:proofErr w:type="spellStart"/>
      <w:r w:rsidR="00502CF3" w:rsidRPr="00054647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502CF3" w:rsidRPr="0005464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502CF3" w:rsidRPr="00054647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proofErr w:type="gramStart"/>
      <w:r w:rsidR="00502CF3" w:rsidRPr="00054647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502CF3" w:rsidRPr="00054647">
        <w:rPr>
          <w:rFonts w:ascii="Times New Roman" w:eastAsia="Calibri" w:hAnsi="Times New Roman" w:cs="Times New Roman"/>
          <w:sz w:val="24"/>
          <w:szCs w:val="24"/>
        </w:rPr>
        <w:t>. b)</w:t>
      </w:r>
      <w:r w:rsidR="00130724" w:rsidRPr="00054647">
        <w:rPr>
          <w:rFonts w:ascii="Times New Roman" w:eastAsia="Calibri" w:hAnsi="Times New Roman" w:cs="Times New Roman"/>
          <w:sz w:val="24"/>
          <w:szCs w:val="24"/>
        </w:rPr>
        <w:t>,</w:t>
      </w:r>
      <w:r w:rsidR="00502CF3" w:rsidRPr="00054647">
        <w:rPr>
          <w:rFonts w:ascii="Times New Roman" w:eastAsia="Calibri" w:hAnsi="Times New Roman" w:cs="Times New Roman"/>
          <w:sz w:val="24"/>
          <w:szCs w:val="24"/>
        </w:rPr>
        <w:t xml:space="preserve"> art. </w:t>
      </w:r>
      <w:proofErr w:type="gramStart"/>
      <w:r w:rsidR="00502CF3" w:rsidRPr="00054647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="00502CF3" w:rsidRPr="00054647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502CF3" w:rsidRPr="0005464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502CF3" w:rsidRPr="00054647">
        <w:rPr>
          <w:rFonts w:ascii="Times New Roman" w:eastAsia="Calibri" w:hAnsi="Times New Roman" w:cs="Times New Roman"/>
          <w:sz w:val="24"/>
          <w:szCs w:val="24"/>
        </w:rPr>
        <w:t xml:space="preserve"> (3) </w:t>
      </w:r>
      <w:proofErr w:type="spellStart"/>
      <w:r w:rsidR="00502CF3" w:rsidRPr="00054647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502CF3" w:rsidRPr="00054647">
        <w:rPr>
          <w:rFonts w:ascii="Times New Roman" w:eastAsia="Calibri" w:hAnsi="Times New Roman" w:cs="Times New Roman"/>
          <w:sz w:val="24"/>
          <w:szCs w:val="24"/>
        </w:rPr>
        <w:t xml:space="preserve"> (4) </w:t>
      </w:r>
      <w:r w:rsidR="00130724" w:rsidRPr="00054647">
        <w:rPr>
          <w:rFonts w:ascii="Times New Roman" w:eastAsia="Calibri" w:hAnsi="Times New Roman" w:cs="Times New Roman"/>
          <w:sz w:val="24"/>
          <w:szCs w:val="24"/>
          <w:lang w:val="ro-RO"/>
        </w:rPr>
        <w:t>și art. 34 din contractul anterior menționat,</w:t>
      </w:r>
    </w:p>
    <w:p w14:paraId="359004F7" w14:textId="23025A38" w:rsidR="00D83D35" w:rsidRDefault="001505F7" w:rsidP="00A55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E33E77" w:rsidRPr="00EC235D">
        <w:rPr>
          <w:rFonts w:ascii="Times New Roman" w:eastAsia="Calibri" w:hAnsi="Times New Roman" w:cs="Times New Roman"/>
          <w:sz w:val="24"/>
          <w:szCs w:val="24"/>
        </w:rPr>
        <w:t>nalizând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Calibri" w:hAnsi="Times New Roman" w:cs="Times New Roman"/>
          <w:sz w:val="24"/>
          <w:szCs w:val="24"/>
        </w:rPr>
        <w:t>Raportul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E33E77">
        <w:rPr>
          <w:rFonts w:ascii="Times New Roman" w:eastAsia="Calibri" w:hAnsi="Times New Roman" w:cs="Times New Roman"/>
          <w:sz w:val="24"/>
          <w:szCs w:val="24"/>
        </w:rPr>
        <w:t xml:space="preserve">e </w:t>
      </w:r>
      <w:proofErr w:type="spellStart"/>
      <w:r w:rsidR="00E33E77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="00E33E77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proofErr w:type="gramEnd"/>
      <w:r w:rsidR="00E33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4119/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24.05.2022</w:t>
      </w:r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E33E77" w:rsidRPr="00EC235D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proofErr w:type="gram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care se </w:t>
      </w:r>
      <w:proofErr w:type="spellStart"/>
      <w:r w:rsidR="00E33E77" w:rsidRPr="00EC235D">
        <w:rPr>
          <w:rFonts w:ascii="Times New Roman" w:eastAsia="Calibri" w:hAnsi="Times New Roman" w:cs="Times New Roman"/>
          <w:sz w:val="24"/>
          <w:szCs w:val="24"/>
        </w:rPr>
        <w:t>propune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</w:t>
      </w:r>
      <w:r w:rsidR="00E33E77">
        <w:rPr>
          <w:rFonts w:ascii="Times New Roman" w:eastAsia="Calibri" w:hAnsi="Times New Roman" w:cs="Times New Roman"/>
          <w:sz w:val="24"/>
          <w:szCs w:val="24"/>
          <w:lang w:val="ro-RO"/>
        </w:rPr>
        <w:t>andat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>area</w:t>
      </w:r>
      <w:r w:rsidR="00E33E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reprezentantului unității adminstrativ-teritoriale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Comuna Orlat</w:t>
      </w:r>
      <w:r w:rsidR="0029196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>în Adunarea Generală a Asociațiilor ADI „ECO” Sibiu să voteze</w:t>
      </w:r>
      <w:r w:rsidR="007214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51CC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pentru/împotriva 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>solicitării S</w:t>
      </w:r>
      <w:r w:rsidR="006F7FD4" w:rsidRPr="006F7F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.C. </w:t>
      </w:r>
      <w:r w:rsidR="00B034B6">
        <w:rPr>
          <w:rFonts w:ascii="Times New Roman" w:eastAsia="Calibri" w:hAnsi="Times New Roman" w:cs="Times New Roman"/>
          <w:sz w:val="24"/>
          <w:szCs w:val="24"/>
          <w:lang w:val="ro-RO"/>
        </w:rPr>
        <w:t>SOMA</w:t>
      </w:r>
      <w:r w:rsidR="006F7FD4" w:rsidRPr="006F7F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S.R.L 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</w:t>
      </w:r>
      <w:r w:rsidR="005C48E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ajustare </w:t>
      </w:r>
      <w:r w:rsidR="006F7FD4" w:rsidRPr="00B034B6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365E71" w:rsidRPr="00B03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5E71" w:rsidRPr="00B034B6">
        <w:rPr>
          <w:rFonts w:ascii="Times New Roman" w:eastAsia="Times New Roman" w:hAnsi="Times New Roman" w:cs="Times New Roman"/>
          <w:sz w:val="24"/>
          <w:szCs w:val="24"/>
        </w:rPr>
        <w:t>tarifului</w:t>
      </w:r>
      <w:proofErr w:type="spellEnd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>colectare</w:t>
      </w:r>
      <w:proofErr w:type="spellEnd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 xml:space="preserve"> transport a </w:t>
      </w:r>
      <w:proofErr w:type="spellStart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>deșeurilor</w:t>
      </w:r>
      <w:proofErr w:type="spellEnd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>municipale</w:t>
      </w:r>
      <w:proofErr w:type="spellEnd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>Zona</w:t>
      </w:r>
      <w:proofErr w:type="spellEnd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 xml:space="preserve"> 1 Sibiu a </w:t>
      </w:r>
      <w:proofErr w:type="spellStart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>operatorului</w:t>
      </w:r>
      <w:proofErr w:type="spellEnd"/>
      <w:r w:rsidR="00B034B6" w:rsidRPr="00B034B6">
        <w:rPr>
          <w:rFonts w:ascii="Times New Roman" w:eastAsia="Times New Roman" w:hAnsi="Times New Roman" w:cs="Times New Roman"/>
          <w:sz w:val="24"/>
          <w:szCs w:val="24"/>
        </w:rPr>
        <w:t xml:space="preserve"> S.C. SOMA S.R.L.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împotriva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aprobării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încheierii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adițional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proofErr w:type="gramStart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9 la </w:t>
      </w:r>
      <w:proofErr w:type="spellStart"/>
      <w:r w:rsidR="00D83D35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="00D83D35">
        <w:rPr>
          <w:rFonts w:ascii="Times New Roman" w:eastAsia="Times New Roman" w:hAnsi="Times New Roman" w:cs="Times New Roman"/>
          <w:sz w:val="24"/>
          <w:szCs w:val="24"/>
        </w:rPr>
        <w:t xml:space="preserve"> 277/05.08.2016,</w:t>
      </w:r>
    </w:p>
    <w:p w14:paraId="2D2A3AD2" w14:textId="78108F54" w:rsidR="00D83D35" w:rsidRDefault="001505F7" w:rsidP="00A55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D83D35">
        <w:rPr>
          <w:rFonts w:ascii="Times New Roman" w:eastAsia="Times New Roman" w:hAnsi="Times New Roman" w:cs="Times New Roman"/>
          <w:sz w:val="24"/>
          <w:szCs w:val="24"/>
        </w:rPr>
        <w:t>espectiv</w:t>
      </w:r>
      <w:proofErr w:type="spellEnd"/>
      <w:r w:rsidR="00D83D3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EF1F12" w14:textId="1515826F" w:rsidR="00D83D35" w:rsidRDefault="00D83D35" w:rsidP="00A55A8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ajustarea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tariful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actual de 457,33 lei/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tonă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TVA la 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tariful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de 5</w:t>
      </w:r>
      <w:r w:rsidR="008C698F">
        <w:rPr>
          <w:rFonts w:ascii="Times New Roman" w:eastAsia="Times New Roman" w:hAnsi="Times New Roman" w:cs="Times New Roman"/>
          <w:sz w:val="24"/>
          <w:szCs w:val="24"/>
        </w:rPr>
        <w:t>19,12</w:t>
      </w:r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lei/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tonă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TVA 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colectare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transport 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deșeuri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reziduale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voluminoase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>periculoase</w:t>
      </w:r>
      <w:proofErr w:type="spellEnd"/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903F580" w14:textId="2E0E7ADA" w:rsidR="00D83D35" w:rsidRDefault="00D83D35" w:rsidP="00A55A8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ajustarea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tarifului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actual</w:t>
      </w:r>
      <w:r w:rsidR="00B034B6" w:rsidRPr="00D83D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1.253,46 lei/tonă fără TVA la tariful de 1.</w:t>
      </w:r>
      <w:r w:rsidR="008C698F">
        <w:rPr>
          <w:rFonts w:ascii="Times New Roman" w:eastAsia="Times New Roman" w:hAnsi="Times New Roman" w:cs="Times New Roman"/>
          <w:sz w:val="24"/>
          <w:szCs w:val="24"/>
          <w:lang w:val="ro-RO"/>
        </w:rPr>
        <w:t>422,80</w:t>
      </w:r>
      <w:r w:rsidR="00B034B6" w:rsidRPr="00D83D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lei/tonă fără TVA pentru activitatea de colectare și transport deșeuri reciclabile</w:t>
      </w:r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E7AC08F" w14:textId="0A1912A2" w:rsidR="00D83D35" w:rsidRPr="00D83D35" w:rsidRDefault="00D83D35" w:rsidP="00A55A8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ajustarea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034B6" w:rsidRPr="00D83D35">
        <w:rPr>
          <w:rFonts w:ascii="Times New Roman" w:eastAsia="Times New Roman" w:hAnsi="Times New Roman" w:cs="Times New Roman"/>
          <w:sz w:val="24"/>
          <w:szCs w:val="24"/>
          <w:lang w:val="ro-RO"/>
        </w:rPr>
        <w:t>tariful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="00B034B6" w:rsidRPr="00D83D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actual de 294,63 lei/tonă fără TVA la tariful de 3</w:t>
      </w:r>
      <w:r w:rsidR="00EC1AE5">
        <w:rPr>
          <w:rFonts w:ascii="Times New Roman" w:eastAsia="Times New Roman" w:hAnsi="Times New Roman" w:cs="Times New Roman"/>
          <w:sz w:val="24"/>
          <w:szCs w:val="24"/>
          <w:lang w:val="ro-RO"/>
        </w:rPr>
        <w:t>34,43</w:t>
      </w:r>
      <w:r w:rsidR="00B034B6" w:rsidRPr="00D83D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lei/tonă fără TVA pentru activitatea de colectare și transport deșeuri biodegradabile și verzi, </w:t>
      </w:r>
    </w:p>
    <w:p w14:paraId="517AC101" w14:textId="1CFD3873" w:rsidR="00B034B6" w:rsidRPr="00D83D35" w:rsidRDefault="00D83D35" w:rsidP="00A55A8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ajustarea</w:t>
      </w:r>
      <w:r w:rsidR="00B034B6" w:rsidRPr="00D83D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tariful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="00B034B6" w:rsidRPr="00D83D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actual de 130,26 lei/tonă fără TVA la tariful de 1</w:t>
      </w:r>
      <w:r w:rsidR="00FD4F5D">
        <w:rPr>
          <w:rFonts w:ascii="Times New Roman" w:eastAsia="Times New Roman" w:hAnsi="Times New Roman" w:cs="Times New Roman"/>
          <w:sz w:val="24"/>
          <w:szCs w:val="24"/>
          <w:lang w:val="ro-RO"/>
        </w:rPr>
        <w:t>47,86</w:t>
      </w:r>
      <w:r w:rsidR="008C69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034B6" w:rsidRPr="00D83D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lei/tonă fără TVA pentru activitatea de colectare și transport a deșeurilor provenite din locuințe, generate de </w:t>
      </w:r>
      <w:r w:rsidR="00B034B6" w:rsidRPr="00D83D35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activitățile de reamenajare și reabilitare interioară/extreioară, pentru deșeurile abandonate pe domeniul public și deșeurile provenite de la evenimente</w:t>
      </w:r>
      <w:r w:rsidR="00F519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34B6" w:rsidRPr="00D83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675E76" w14:textId="0615C4AA" w:rsidR="00365E71" w:rsidRPr="00365E71" w:rsidRDefault="00365E71" w:rsidP="00A55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DC0039E" w14:textId="1D5E3A99" w:rsidR="00E33E77" w:rsidRPr="00EC235D" w:rsidRDefault="00E33E77" w:rsidP="00A55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1505F7">
        <w:rPr>
          <w:rFonts w:ascii="Times New Roman" w:eastAsia="Calibri" w:hAnsi="Times New Roman" w:cs="Times New Roman"/>
          <w:sz w:val="24"/>
          <w:szCs w:val="24"/>
        </w:rPr>
        <w:t>Î</w:t>
      </w:r>
      <w:r w:rsidRPr="00A6473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cu</w:t>
      </w:r>
      <w:r w:rsidR="00E44368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73F">
        <w:rPr>
          <w:rFonts w:ascii="Times New Roman" w:eastAsia="Calibri" w:hAnsi="Times New Roman" w:cs="Times New Roman"/>
          <w:sz w:val="24"/>
          <w:szCs w:val="24"/>
        </w:rPr>
        <w:t>art.</w:t>
      </w:r>
      <w:proofErr w:type="gram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8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(3) </w:t>
      </w:r>
      <w:proofErr w:type="gramStart"/>
      <w:r w:rsidR="00F519EA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F519E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F519EA">
        <w:rPr>
          <w:rFonts w:ascii="Times New Roman" w:eastAsia="Calibri" w:hAnsi="Times New Roman" w:cs="Times New Roman"/>
          <w:sz w:val="24"/>
          <w:szCs w:val="24"/>
        </w:rPr>
        <w:t>d^</w:t>
      </w:r>
      <w:proofErr w:type="gramEnd"/>
      <w:r w:rsidR="00F519EA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F519E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Pr="00A6473F">
        <w:rPr>
          <w:rFonts w:ascii="Times New Roman" w:eastAsia="Calibri" w:hAnsi="Times New Roman" w:cs="Times New Roman"/>
          <w:sz w:val="24"/>
          <w:szCs w:val="24"/>
        </w:rPr>
        <w:t>lit. k)</w:t>
      </w:r>
      <w:r w:rsidR="00D122FF" w:rsidRPr="00A6473F">
        <w:rPr>
          <w:rFonts w:ascii="Times New Roman" w:eastAsia="Calibri" w:hAnsi="Times New Roman" w:cs="Times New Roman"/>
          <w:sz w:val="24"/>
          <w:szCs w:val="24"/>
        </w:rPr>
        <w:t>,</w:t>
      </w:r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art. </w:t>
      </w:r>
      <w:proofErr w:type="gramStart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(5) </w:t>
      </w:r>
      <w:r w:rsidRPr="00A6473F">
        <w:rPr>
          <w:rFonts w:ascii="Times New Roman" w:eastAsia="Calibri" w:hAnsi="Times New Roman" w:cs="Times New Roman"/>
          <w:sz w:val="24"/>
          <w:szCs w:val="24"/>
          <w:lang w:val="ro-RO"/>
        </w:rPr>
        <w:t>și alin. (5</w:t>
      </w:r>
      <w:r w:rsidRPr="00A6473F">
        <w:rPr>
          <w:rFonts w:ascii="Times New Roman" w:eastAsia="Calibri" w:hAnsi="Times New Roman" w:cs="Times New Roman"/>
          <w:sz w:val="24"/>
          <w:szCs w:val="24"/>
        </w:rPr>
        <w:t>^1)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>, art.</w:t>
      </w:r>
      <w:r w:rsidR="001F05B2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43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1F05B2" w:rsidRPr="00A6473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>3</w:t>
      </w:r>
      <w:r w:rsidR="001F05B2" w:rsidRPr="00A6473F">
        <w:rPr>
          <w:rFonts w:ascii="Times New Roman" w:eastAsia="Calibri" w:hAnsi="Times New Roman" w:cs="Times New Roman"/>
          <w:sz w:val="24"/>
          <w:szCs w:val="24"/>
        </w:rPr>
        <w:t>) – (5)</w:t>
      </w:r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proofErr w:type="gramStart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51/2006 a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serviciilor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comunitare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utilități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73F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A6473F">
        <w:rPr>
          <w:rFonts w:ascii="Times New Roman" w:eastAsia="Calibri" w:hAnsi="Times New Roman" w:cs="Times New Roman"/>
          <w:sz w:val="24"/>
          <w:szCs w:val="24"/>
        </w:rPr>
        <w:t>;</w:t>
      </w:r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6 </w:t>
      </w:r>
      <w:proofErr w:type="spellStart"/>
      <w:r w:rsidR="00585471"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585471" w:rsidRPr="00A647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proofErr w:type="gramStart"/>
      <w:r w:rsidR="00585471" w:rsidRPr="00A6473F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585471" w:rsidRPr="00A6473F">
        <w:rPr>
          <w:rFonts w:ascii="Times New Roman" w:eastAsia="Calibri" w:hAnsi="Times New Roman" w:cs="Times New Roman"/>
          <w:sz w:val="24"/>
          <w:szCs w:val="24"/>
        </w:rPr>
        <w:t>l</w:t>
      </w:r>
      <w:proofErr w:type="gramEnd"/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, art. 9 </w:t>
      </w:r>
      <w:proofErr w:type="spellStart"/>
      <w:r w:rsidR="00585471"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585471" w:rsidRPr="00A6473F">
        <w:rPr>
          <w:rFonts w:ascii="Times New Roman" w:eastAsia="Calibri" w:hAnsi="Times New Roman" w:cs="Times New Roman"/>
          <w:sz w:val="24"/>
          <w:szCs w:val="24"/>
        </w:rPr>
        <w:t xml:space="preserve"> (1) lit. g),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r w:rsidR="00984FC9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984FC9" w:rsidRPr="00A6473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>2</w:t>
      </w:r>
      <w:r w:rsidR="00984FC9" w:rsidRPr="00A6473F">
        <w:rPr>
          <w:rFonts w:ascii="Times New Roman" w:eastAsia="Calibri" w:hAnsi="Times New Roman" w:cs="Times New Roman"/>
          <w:sz w:val="24"/>
          <w:szCs w:val="24"/>
        </w:rPr>
        <w:t>)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03A2C" w:rsidRPr="00A6473F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503A2C" w:rsidRPr="00A647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503A2C" w:rsidRPr="00A6473F">
        <w:rPr>
          <w:rFonts w:ascii="Times New Roman" w:eastAsia="Calibri" w:hAnsi="Times New Roman" w:cs="Times New Roman"/>
          <w:sz w:val="24"/>
          <w:szCs w:val="24"/>
        </w:rPr>
        <w:t>c</w:t>
      </w:r>
      <w:proofErr w:type="gramEnd"/>
      <w:r w:rsidR="00503A2C" w:rsidRPr="00A6473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din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nr.101/2006 a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serviciului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localităților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B7223" w:rsidRPr="00A6473F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proofErr w:type="gramStart"/>
      <w:r w:rsidR="000B7223" w:rsidRPr="00A6473F">
        <w:rPr>
          <w:rFonts w:ascii="Times New Roman" w:eastAsia="Calibri" w:hAnsi="Times New Roman" w:cs="Times New Roman"/>
          <w:sz w:val="24"/>
          <w:szCs w:val="24"/>
        </w:rPr>
        <w:t xml:space="preserve">13 </w:t>
      </w:r>
      <w:proofErr w:type="spellStart"/>
      <w:r w:rsidR="000B7223" w:rsidRPr="00A6473F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0B7223" w:rsidRPr="00A6473F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0B7223" w:rsidRPr="00A6473F">
        <w:rPr>
          <w:rFonts w:ascii="Times New Roman" w:eastAsia="Calibri" w:hAnsi="Times New Roman" w:cs="Times New Roman"/>
          <w:sz w:val="24"/>
          <w:szCs w:val="24"/>
        </w:rPr>
        <w:t xml:space="preserve"> 14 din </w:t>
      </w:r>
      <w:proofErr w:type="spellStart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Ordinul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 xml:space="preserve"> ANRSC nr.</w:t>
      </w:r>
      <w:r w:rsidR="008866B5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6DF5" w:rsidRPr="00A6473F">
        <w:rPr>
          <w:rFonts w:ascii="Times New Roman" w:eastAsia="Calibri" w:hAnsi="Times New Roman" w:cs="Times New Roman"/>
          <w:sz w:val="24"/>
          <w:szCs w:val="24"/>
        </w:rPr>
        <w:t>109/2007</w:t>
      </w:r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Normelor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metodologice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stabilire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ajustare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modificare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tarifelor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specifice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serviciului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19737D" w:rsidRPr="00A6473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9737D" w:rsidRPr="00A6473F">
        <w:rPr>
          <w:rFonts w:ascii="Times New Roman" w:eastAsia="Calibri" w:hAnsi="Times New Roman" w:cs="Times New Roman"/>
          <w:sz w:val="24"/>
          <w:szCs w:val="24"/>
        </w:rPr>
        <w:t>localităţilor</w:t>
      </w:r>
      <w:proofErr w:type="spellEnd"/>
      <w:r w:rsidR="008E6DF5" w:rsidRPr="00A6473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A578B35" w14:textId="284C45C2" w:rsidR="00E33E77" w:rsidRPr="00EC235D" w:rsidRDefault="00E33E77" w:rsidP="00A55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1505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C235D">
        <w:rPr>
          <w:rFonts w:ascii="Times New Roman" w:eastAsia="Times New Roman" w:hAnsi="Times New Roman" w:cs="Times New Roman"/>
          <w:sz w:val="24"/>
          <w:szCs w:val="24"/>
        </w:rPr>
        <w:t>otrivit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24/2000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normative,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actualizată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14:paraId="4E1BB612" w14:textId="1824A73C" w:rsidR="00A55A8A" w:rsidRDefault="00A55A8A" w:rsidP="00A5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avizul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comisiilor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constituite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nivelul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autorităţii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deliberative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3215"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1A3215">
        <w:rPr>
          <w:rFonts w:ascii="Times New Roman" w:hAnsi="Times New Roman" w:cs="Times New Roman"/>
          <w:sz w:val="24"/>
          <w:szCs w:val="24"/>
          <w:lang w:val="fr-FR"/>
        </w:rPr>
        <w:t>Orlat</w:t>
      </w:r>
      <w:proofErr w:type="spell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Pr="001A32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4332A91" w14:textId="483990A0" w:rsidR="00D877F8" w:rsidRPr="00D877F8" w:rsidRDefault="00A55A8A" w:rsidP="00A55A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>temeiu</w:t>
      </w:r>
      <w:r w:rsidR="00E33E77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E33E77" w:rsidRPr="001A7DE7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E33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89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1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>. (2)</w:t>
      </w:r>
      <w:r w:rsidR="003810B2">
        <w:rPr>
          <w:rFonts w:ascii="Times New Roman" w:eastAsia="Calibri" w:hAnsi="Times New Roman" w:cs="Times New Roman"/>
          <w:sz w:val="24"/>
          <w:szCs w:val="24"/>
        </w:rPr>
        <w:t>, art.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129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1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7C17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C17E8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7C17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10355">
        <w:rPr>
          <w:rFonts w:ascii="Times New Roman" w:eastAsia="Calibri" w:hAnsi="Times New Roman" w:cs="Times New Roman"/>
          <w:sz w:val="24"/>
          <w:szCs w:val="24"/>
        </w:rPr>
        <w:t>(</w:t>
      </w:r>
      <w:r w:rsidR="003810B2">
        <w:rPr>
          <w:rFonts w:ascii="Times New Roman" w:eastAsia="Calibri" w:hAnsi="Times New Roman" w:cs="Times New Roman"/>
          <w:sz w:val="24"/>
          <w:szCs w:val="24"/>
        </w:rPr>
        <w:t>2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d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7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n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, art. </w:t>
      </w:r>
      <w:proofErr w:type="gramStart"/>
      <w:r w:rsidR="003C4431">
        <w:rPr>
          <w:rFonts w:ascii="Times New Roman" w:eastAsia="Calibri" w:hAnsi="Times New Roman" w:cs="Times New Roman"/>
          <w:sz w:val="24"/>
          <w:szCs w:val="24"/>
        </w:rPr>
        <w:t>132,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10355">
        <w:rPr>
          <w:rFonts w:ascii="Times New Roman" w:eastAsia="Calibri" w:hAnsi="Times New Roman" w:cs="Times New Roman"/>
          <w:sz w:val="24"/>
          <w:szCs w:val="24"/>
        </w:rPr>
        <w:t>139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66D">
        <w:rPr>
          <w:rFonts w:ascii="Times New Roman" w:eastAsia="Calibri" w:hAnsi="Times New Roman" w:cs="Times New Roman"/>
          <w:sz w:val="24"/>
          <w:szCs w:val="24"/>
        </w:rPr>
        <w:t>140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din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OUG nr.</w:t>
      </w:r>
      <w:r w:rsidR="00863F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8A1">
        <w:rPr>
          <w:rFonts w:ascii="Times New Roman" w:eastAsia="Calibri" w:hAnsi="Times New Roman" w:cs="Times New Roman"/>
          <w:sz w:val="24"/>
          <w:szCs w:val="24"/>
        </w:rPr>
        <w:t>57/</w:t>
      </w:r>
      <w:proofErr w:type="gramStart"/>
      <w:r w:rsidR="003768A1">
        <w:rPr>
          <w:rFonts w:ascii="Times New Roman" w:eastAsia="Calibri" w:hAnsi="Times New Roman" w:cs="Times New Roman"/>
          <w:sz w:val="24"/>
          <w:szCs w:val="24"/>
        </w:rPr>
        <w:t>2019</w:t>
      </w:r>
      <w:r w:rsidR="001505F7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12674A" w14:textId="77777777" w:rsidR="008D69C0" w:rsidRDefault="008D69C0" w:rsidP="00A55A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7E9D1" w14:textId="77777777" w:rsidR="00D3292D" w:rsidRPr="00EC235D" w:rsidRDefault="00D3292D" w:rsidP="00A55A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159C5" w14:textId="77777777" w:rsidR="00E33E77" w:rsidRPr="00EC235D" w:rsidRDefault="00E33E77" w:rsidP="00A55A8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t>HOTĂRĂȘTE</w:t>
      </w:r>
    </w:p>
    <w:p w14:paraId="4DADDD3E" w14:textId="77777777" w:rsidR="00E33E77" w:rsidRDefault="00E33E77" w:rsidP="00A55A8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E1FE8B" w14:textId="77777777" w:rsidR="00D3292D" w:rsidRPr="00EC235D" w:rsidRDefault="00D3292D" w:rsidP="00A55A8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p w14:paraId="220D64F9" w14:textId="45217479" w:rsidR="00E33E77" w:rsidRDefault="00E33E77" w:rsidP="00A55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t>Art.1.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="001505F7" w:rsidRPr="001A7DE7">
        <w:rPr>
          <w:rFonts w:ascii="Times New Roman" w:eastAsia="Calibri" w:hAnsi="Times New Roman" w:cs="Times New Roman"/>
          <w:sz w:val="24"/>
          <w:szCs w:val="24"/>
        </w:rPr>
        <w:t>mandatează</w:t>
      </w:r>
      <w:proofErr w:type="spellEnd"/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05F7">
        <w:rPr>
          <w:rFonts w:ascii="Times New Roman" w:eastAsia="Calibri" w:hAnsi="Times New Roman" w:cs="Times New Roman"/>
          <w:sz w:val="24"/>
          <w:szCs w:val="24"/>
        </w:rPr>
        <w:t>d-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nul</w:t>
      </w:r>
      <w:proofErr w:type="spellEnd"/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Gâță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P</w:t>
      </w:r>
      <w:r w:rsidR="001505F7" w:rsidRPr="001A7DE7">
        <w:rPr>
          <w:rFonts w:ascii="Times New Roman" w:eastAsia="Calibri" w:hAnsi="Times New Roman" w:cs="Times New Roman"/>
          <w:sz w:val="24"/>
          <w:szCs w:val="24"/>
        </w:rPr>
        <w:t>rimarul</w:t>
      </w:r>
      <w:proofErr w:type="spellEnd"/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C</w:t>
      </w:r>
      <w:r w:rsidR="001505F7" w:rsidRPr="001A7DE7">
        <w:rPr>
          <w:rFonts w:ascii="Times New Roman" w:eastAsia="Calibri" w:hAnsi="Times New Roman" w:cs="Times New Roman"/>
          <w:sz w:val="24"/>
          <w:szCs w:val="24"/>
        </w:rPr>
        <w:t>omunei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505F7" w:rsidRPr="001A7DE7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 w:rsidRPr="001A7DE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C</w:t>
      </w:r>
      <w:r w:rsidR="001505F7" w:rsidRPr="001A7DE7">
        <w:rPr>
          <w:rFonts w:ascii="Times New Roman" w:eastAsia="Calibri" w:hAnsi="Times New Roman" w:cs="Times New Roman"/>
          <w:sz w:val="24"/>
          <w:szCs w:val="24"/>
        </w:rPr>
        <w:t>omunei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Adu</w:t>
      </w:r>
      <w:r>
        <w:rPr>
          <w:rFonts w:ascii="Times New Roman" w:eastAsia="Calibri" w:hAnsi="Times New Roman" w:cs="Times New Roman"/>
          <w:sz w:val="24"/>
          <w:szCs w:val="24"/>
        </w:rPr>
        <w:t>narea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Generală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Asociaţiei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1A7DE7">
        <w:rPr>
          <w:rFonts w:ascii="Times New Roman" w:eastAsia="Calibri" w:hAnsi="Times New Roman" w:cs="Times New Roman"/>
          <w:sz w:val="24"/>
          <w:szCs w:val="24"/>
        </w:rPr>
        <w:t>ntercomunitară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„ECO” SIBIU </w:t>
      </w:r>
      <w:r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>să voteze în Adunarea Generală a Asociaț</w:t>
      </w:r>
      <w:r w:rsidR="00840BB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iei de Dezvoltare Intercomunitară </w:t>
      </w:r>
      <w:r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>„ECO” Sibiu</w:t>
      </w:r>
      <w:r w:rsidR="00840BB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E63A59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r w:rsidR="005871DB" w:rsidRPr="00E63A59">
        <w:rPr>
          <w:rFonts w:ascii="Times New Roman" w:eastAsia="Calibri" w:hAnsi="Times New Roman" w:cs="Times New Roman"/>
          <w:sz w:val="24"/>
          <w:szCs w:val="24"/>
          <w:lang w:val="ro-RO"/>
        </w:rPr>
        <w:t>pentru/împotriva</w:t>
      </w:r>
      <w:r w:rsidR="00E63A59" w:rsidRPr="00E63A59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="00E63A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871D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aprobării </w:t>
      </w:r>
      <w:r w:rsidR="009F4296">
        <w:rPr>
          <w:rFonts w:ascii="Times New Roman" w:eastAsia="Calibri" w:hAnsi="Times New Roman" w:cs="Times New Roman"/>
          <w:sz w:val="24"/>
          <w:szCs w:val="24"/>
          <w:lang w:val="ro-RO"/>
        </w:rPr>
        <w:t>ajustării</w:t>
      </w:r>
      <w:r w:rsidR="00FF2FEF" w:rsidRPr="00FF2F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tarif</w:t>
      </w:r>
      <w:r w:rsidR="00981BA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elor </w:t>
      </w:r>
      <w:r w:rsidR="00FF2FEF" w:rsidRPr="00FF2FEF">
        <w:rPr>
          <w:rFonts w:ascii="Times New Roman" w:eastAsia="Calibri" w:hAnsi="Times New Roman" w:cs="Times New Roman"/>
          <w:sz w:val="24"/>
          <w:szCs w:val="24"/>
          <w:lang w:val="ro-RO"/>
        </w:rPr>
        <w:t>solicitat</w:t>
      </w:r>
      <w:r w:rsidR="00981BA4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="00FF2FEF" w:rsidRPr="00FF2F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operatorul  S.C. </w:t>
      </w:r>
      <w:r w:rsidR="00981BA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SOMA </w:t>
      </w:r>
      <w:r w:rsidR="00FF2FEF" w:rsidRPr="00FF2FEF">
        <w:rPr>
          <w:rFonts w:ascii="Times New Roman" w:eastAsia="Calibri" w:hAnsi="Times New Roman" w:cs="Times New Roman"/>
          <w:sz w:val="24"/>
          <w:szCs w:val="24"/>
          <w:lang w:val="ro-RO"/>
        </w:rPr>
        <w:t>S.R.L.</w:t>
      </w:r>
      <w:r w:rsidR="00BA1C2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840BBE">
        <w:rPr>
          <w:rFonts w:ascii="Times New Roman" w:eastAsia="Calibri" w:hAnsi="Times New Roman" w:cs="Times New Roman"/>
          <w:sz w:val="24"/>
          <w:szCs w:val="24"/>
          <w:lang w:val="ro-RO"/>
        </w:rPr>
        <w:t>pentru</w:t>
      </w:r>
      <w:r w:rsidR="00840BBE">
        <w:rPr>
          <w:rFonts w:ascii="Times New Roman" w:eastAsia="Calibri" w:hAnsi="Times New Roman" w:cs="Times New Roman"/>
          <w:sz w:val="24"/>
          <w:szCs w:val="24"/>
        </w:rPr>
        <w:t>:</w:t>
      </w:r>
      <w:r w:rsidR="00BA1C2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39E3F012" w14:textId="6291D141" w:rsidR="004E2F2F" w:rsidRPr="00BD3831" w:rsidRDefault="004E2F2F" w:rsidP="00A55A8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D383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activitatea de colectare și transport a deșeurilor reziduale colectate separat de la utilizatorii casnici și non-casnici respectiv tariful pentru activitatea de colectare și transport a deșeurilor voluminoase și periculoase de la </w:t>
      </w:r>
      <w:bookmarkStart w:id="2" w:name="_Hlk102046649"/>
      <w:r w:rsidRPr="00BD383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tariful practicat în prezent </w:t>
      </w:r>
      <w:bookmarkEnd w:id="2"/>
      <w:r w:rsidRPr="00BD383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457,33 lei/tonă fără TVA la </w:t>
      </w:r>
      <w:r w:rsidR="00F8632F">
        <w:rPr>
          <w:rFonts w:ascii="Times New Roman" w:eastAsia="Calibri" w:hAnsi="Times New Roman" w:cs="Times New Roman"/>
          <w:sz w:val="24"/>
          <w:szCs w:val="24"/>
          <w:lang w:val="ro-RO"/>
        </w:rPr>
        <w:t>519,12</w:t>
      </w:r>
      <w:r w:rsidRPr="00BD383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lei/tonă fără TVA </w:t>
      </w:r>
    </w:p>
    <w:p w14:paraId="6A6DC0F4" w14:textId="18051216" w:rsidR="004E2F2F" w:rsidRPr="00BD3831" w:rsidRDefault="004E2F2F" w:rsidP="00A55A8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D383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activitatea de colectare și transport a deșeurilor reciclabile de la </w:t>
      </w:r>
      <w:proofErr w:type="spellStart"/>
      <w:r w:rsidRPr="00BD3831">
        <w:rPr>
          <w:rFonts w:ascii="Times New Roman" w:eastAsia="Calibri" w:hAnsi="Times New Roman" w:cs="Times New Roman"/>
          <w:sz w:val="24"/>
          <w:szCs w:val="24"/>
        </w:rPr>
        <w:t>tariful</w:t>
      </w:r>
      <w:proofErr w:type="spellEnd"/>
      <w:r w:rsidRPr="00BD38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D3831">
        <w:rPr>
          <w:rFonts w:ascii="Times New Roman" w:eastAsia="Calibri" w:hAnsi="Times New Roman" w:cs="Times New Roman"/>
          <w:sz w:val="24"/>
          <w:szCs w:val="24"/>
        </w:rPr>
        <w:t>practicat</w:t>
      </w:r>
      <w:proofErr w:type="spellEnd"/>
      <w:r w:rsidRPr="00BD38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D383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BD38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D3831">
        <w:rPr>
          <w:rFonts w:ascii="Times New Roman" w:eastAsia="Calibri" w:hAnsi="Times New Roman" w:cs="Times New Roman"/>
          <w:sz w:val="24"/>
          <w:szCs w:val="24"/>
        </w:rPr>
        <w:t>prezent</w:t>
      </w:r>
      <w:proofErr w:type="spellEnd"/>
      <w:r w:rsidRPr="00BD38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3831">
        <w:rPr>
          <w:rFonts w:ascii="Times New Roman" w:eastAsia="Calibri" w:hAnsi="Times New Roman" w:cs="Times New Roman"/>
          <w:sz w:val="24"/>
          <w:szCs w:val="24"/>
          <w:lang w:val="ro-RO"/>
        </w:rPr>
        <w:t>de 1.253,46 lei/tonă fără TVA la 1.</w:t>
      </w:r>
      <w:r w:rsidR="00F8632F">
        <w:rPr>
          <w:rFonts w:ascii="Times New Roman" w:eastAsia="Calibri" w:hAnsi="Times New Roman" w:cs="Times New Roman"/>
          <w:sz w:val="24"/>
          <w:szCs w:val="24"/>
          <w:lang w:val="ro-RO"/>
        </w:rPr>
        <w:t>422,80</w:t>
      </w:r>
      <w:r w:rsidRPr="00BD383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lei/tonă fără TVA</w:t>
      </w:r>
    </w:p>
    <w:p w14:paraId="01BBD16C" w14:textId="0323D6D7" w:rsidR="004E2F2F" w:rsidRPr="00BD3831" w:rsidRDefault="004E2F2F" w:rsidP="00A55A8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3" w:name="_Hlk102126249"/>
      <w:r w:rsidRPr="00BD383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BD3831" w:rsidRPr="00BD383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D3831">
        <w:rPr>
          <w:rFonts w:ascii="Times New Roman" w:eastAsia="Calibri" w:hAnsi="Times New Roman" w:cs="Times New Roman"/>
          <w:sz w:val="24"/>
          <w:szCs w:val="24"/>
          <w:lang w:val="ro-RO"/>
        </w:rPr>
        <w:t>activitatea de colectare și transport a deșeurilor biodegradabile și a deșeurilor verzi    practicat în prezent de 294,63 lei/tonă fără TVA la 3</w:t>
      </w:r>
      <w:r w:rsidR="007F1AF3">
        <w:rPr>
          <w:rFonts w:ascii="Times New Roman" w:eastAsia="Calibri" w:hAnsi="Times New Roman" w:cs="Times New Roman"/>
          <w:sz w:val="24"/>
          <w:szCs w:val="24"/>
          <w:lang w:val="ro-RO"/>
        </w:rPr>
        <w:t>34,43</w:t>
      </w:r>
      <w:r w:rsidRPr="00BD383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 fără TVA </w:t>
      </w:r>
    </w:p>
    <w:p w14:paraId="1D5DBB42" w14:textId="263DE7DD" w:rsidR="004E2F2F" w:rsidRDefault="004E2F2F" w:rsidP="00A55A8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BD383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4E2F2F">
        <w:rPr>
          <w:rFonts w:ascii="Times New Roman" w:hAnsi="Times New Roman" w:cs="Times New Roman"/>
          <w:sz w:val="24"/>
          <w:szCs w:val="24"/>
          <w:lang w:val="ro-RO"/>
        </w:rPr>
        <w:t>activitatea de colectare și transport a deșeurilor provenite din locuințe, generate de activitățile de reamenajare și reabilitare interioară/exterioară, tariful pentru activitatea de colectare și transport a deșeurilor abandonate pe domeniul public și tariful pentru activitatea de colecatre și transport a deșeurilor provenite de le evenimente practicat în prezent de 195,39/mc sau 130,26 lei/tonă fără TVA la 22</w:t>
      </w:r>
      <w:r w:rsidR="007F1AF3">
        <w:rPr>
          <w:rFonts w:ascii="Times New Roman" w:hAnsi="Times New Roman" w:cs="Times New Roman"/>
          <w:sz w:val="24"/>
          <w:szCs w:val="24"/>
          <w:lang w:val="ro-RO"/>
        </w:rPr>
        <w:t>1,79</w:t>
      </w:r>
      <w:r w:rsidRPr="004E2F2F">
        <w:rPr>
          <w:rFonts w:ascii="Times New Roman" w:hAnsi="Times New Roman" w:cs="Times New Roman"/>
          <w:sz w:val="24"/>
          <w:szCs w:val="24"/>
          <w:lang w:val="ro-RO"/>
        </w:rPr>
        <w:t xml:space="preserve"> lei/mc sau 1</w:t>
      </w:r>
      <w:r w:rsidR="007F1AF3">
        <w:rPr>
          <w:rFonts w:ascii="Times New Roman" w:hAnsi="Times New Roman" w:cs="Times New Roman"/>
          <w:sz w:val="24"/>
          <w:szCs w:val="24"/>
          <w:lang w:val="ro-RO"/>
        </w:rPr>
        <w:t>47,86</w:t>
      </w:r>
      <w:r w:rsidRPr="004E2F2F">
        <w:rPr>
          <w:rFonts w:ascii="Times New Roman" w:hAnsi="Times New Roman" w:cs="Times New Roman"/>
          <w:sz w:val="24"/>
          <w:szCs w:val="24"/>
          <w:lang w:val="ro-RO"/>
        </w:rPr>
        <w:t xml:space="preserve"> lei/tonă fără TVA </w:t>
      </w:r>
    </w:p>
    <w:p w14:paraId="52DF3CAD" w14:textId="132F56F3" w:rsidR="004E2F2F" w:rsidRPr="003E592E" w:rsidRDefault="00E064D6" w:rsidP="00A5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64D6">
        <w:rPr>
          <w:rFonts w:ascii="Times New Roman" w:hAnsi="Times New Roman" w:cs="Times New Roman"/>
          <w:b/>
          <w:bCs/>
          <w:sz w:val="24"/>
          <w:szCs w:val="24"/>
        </w:rPr>
        <w:t xml:space="preserve">Art.2. </w:t>
      </w:r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="001505F7" w:rsidRPr="001A7DE7">
        <w:rPr>
          <w:rFonts w:ascii="Times New Roman" w:eastAsia="Calibri" w:hAnsi="Times New Roman" w:cs="Times New Roman"/>
          <w:sz w:val="24"/>
          <w:szCs w:val="24"/>
        </w:rPr>
        <w:t>mandatează</w:t>
      </w:r>
      <w:proofErr w:type="spellEnd"/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05F7">
        <w:rPr>
          <w:rFonts w:ascii="Times New Roman" w:eastAsia="Calibri" w:hAnsi="Times New Roman" w:cs="Times New Roman"/>
          <w:sz w:val="24"/>
          <w:szCs w:val="24"/>
        </w:rPr>
        <w:t>d-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nul</w:t>
      </w:r>
      <w:proofErr w:type="spellEnd"/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Gâță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P</w:t>
      </w:r>
      <w:r w:rsidR="001505F7" w:rsidRPr="001A7DE7">
        <w:rPr>
          <w:rFonts w:ascii="Times New Roman" w:eastAsia="Calibri" w:hAnsi="Times New Roman" w:cs="Times New Roman"/>
          <w:sz w:val="24"/>
          <w:szCs w:val="24"/>
        </w:rPr>
        <w:t>rimarul</w:t>
      </w:r>
      <w:proofErr w:type="spellEnd"/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C</w:t>
      </w:r>
      <w:r w:rsidR="001505F7" w:rsidRPr="001A7DE7">
        <w:rPr>
          <w:rFonts w:ascii="Times New Roman" w:eastAsia="Calibri" w:hAnsi="Times New Roman" w:cs="Times New Roman"/>
          <w:sz w:val="24"/>
          <w:szCs w:val="24"/>
        </w:rPr>
        <w:t>omunei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505F7" w:rsidRPr="001A7DE7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 w:rsidRPr="001A7DE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C</w:t>
      </w:r>
      <w:r w:rsidR="001505F7" w:rsidRPr="001A7DE7">
        <w:rPr>
          <w:rFonts w:ascii="Times New Roman" w:eastAsia="Calibri" w:hAnsi="Times New Roman" w:cs="Times New Roman"/>
          <w:sz w:val="24"/>
          <w:szCs w:val="24"/>
        </w:rPr>
        <w:t>omunei</w:t>
      </w:r>
      <w:proofErr w:type="spellEnd"/>
      <w:r w:rsidR="001505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05F7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="001505F7"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„ECO” SIBIU </w:t>
      </w:r>
      <w:r w:rsidRPr="00E064D6">
        <w:rPr>
          <w:rFonts w:ascii="Times New Roman" w:hAnsi="Times New Roman" w:cs="Times New Roman"/>
          <w:sz w:val="24"/>
          <w:szCs w:val="24"/>
          <w:lang w:val="ro-RO"/>
        </w:rPr>
        <w:t xml:space="preserve">să voteze în Adunarea Generală a Asociațiilor ADI „ECO” Sibiu </w:t>
      </w:r>
      <w:r w:rsidR="00E63A59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E63A59">
        <w:rPr>
          <w:rFonts w:ascii="Times New Roman" w:hAnsi="Times New Roman" w:cs="Times New Roman"/>
          <w:sz w:val="24"/>
          <w:szCs w:val="24"/>
          <w:lang w:val="ro-RO"/>
        </w:rPr>
        <w:t>pentru/împotriva</w:t>
      </w:r>
      <w:r w:rsidR="00E63A59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E064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3E592E">
        <w:rPr>
          <w:rFonts w:ascii="Times New Roman" w:hAnsi="Times New Roman" w:cs="Times New Roman"/>
          <w:sz w:val="24"/>
          <w:szCs w:val="24"/>
        </w:rPr>
        <w:t>9</w:t>
      </w:r>
      <w:r w:rsidRPr="00E064D6">
        <w:rPr>
          <w:rFonts w:ascii="Times New Roman" w:hAnsi="Times New Roman" w:cs="Times New Roman"/>
          <w:sz w:val="24"/>
          <w:szCs w:val="24"/>
        </w:rPr>
        <w:t xml:space="preserve"> la “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transport a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municipale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E064D6">
        <w:rPr>
          <w:rFonts w:ascii="Times New Roman" w:hAnsi="Times New Roman" w:cs="Times New Roman"/>
          <w:sz w:val="24"/>
          <w:szCs w:val="24"/>
        </w:rPr>
        <w:t xml:space="preserve"> </w:t>
      </w:r>
      <w:r w:rsidR="003E592E">
        <w:rPr>
          <w:rFonts w:ascii="Times New Roman" w:hAnsi="Times New Roman" w:cs="Times New Roman"/>
          <w:sz w:val="24"/>
          <w:szCs w:val="24"/>
        </w:rPr>
        <w:t>1 Sibiu</w:t>
      </w:r>
      <w:r w:rsidRPr="00E064D6">
        <w:rPr>
          <w:rFonts w:ascii="Times New Roman" w:hAnsi="Times New Roman" w:cs="Times New Roman"/>
          <w:sz w:val="24"/>
          <w:szCs w:val="24"/>
        </w:rPr>
        <w:t>” nr.</w:t>
      </w:r>
      <w:proofErr w:type="gramEnd"/>
      <w:r w:rsidRPr="00E06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4D6">
        <w:rPr>
          <w:rFonts w:ascii="Times New Roman" w:hAnsi="Times New Roman" w:cs="Times New Roman"/>
          <w:bCs/>
          <w:sz w:val="24"/>
          <w:szCs w:val="24"/>
        </w:rPr>
        <w:t>2</w:t>
      </w:r>
      <w:r w:rsidR="003E592E">
        <w:rPr>
          <w:rFonts w:ascii="Times New Roman" w:hAnsi="Times New Roman" w:cs="Times New Roman"/>
          <w:bCs/>
          <w:sz w:val="24"/>
          <w:szCs w:val="24"/>
        </w:rPr>
        <w:t xml:space="preserve">77/05.08.2016 </w:t>
      </w:r>
      <w:r w:rsidRPr="00E064D6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proofErr w:type="spellStart"/>
      <w:r w:rsidRPr="00E064D6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Pr="00E064D6">
        <w:rPr>
          <w:rFonts w:ascii="Times New Roman" w:hAnsi="Times New Roman" w:cs="Times New Roman"/>
          <w:bCs/>
          <w:sz w:val="24"/>
          <w:szCs w:val="24"/>
        </w:rPr>
        <w:t xml:space="preserve"> 1 care face parte din </w:t>
      </w:r>
      <w:proofErr w:type="spellStart"/>
      <w:r w:rsidRPr="00E064D6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E064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64D6">
        <w:rPr>
          <w:rFonts w:ascii="Times New Roman" w:hAnsi="Times New Roman" w:cs="Times New Roman"/>
          <w:bCs/>
          <w:sz w:val="24"/>
          <w:szCs w:val="24"/>
        </w:rPr>
        <w:t>hotărâre</w:t>
      </w:r>
      <w:proofErr w:type="spellEnd"/>
      <w:r w:rsidRPr="00E064D6">
        <w:rPr>
          <w:rFonts w:ascii="Times New Roman" w:hAnsi="Times New Roman" w:cs="Times New Roman"/>
          <w:bCs/>
          <w:sz w:val="24"/>
          <w:szCs w:val="24"/>
        </w:rPr>
        <w:t>.</w:t>
      </w:r>
      <w:bookmarkEnd w:id="3"/>
    </w:p>
    <w:p w14:paraId="44D9CF9A" w14:textId="77777777" w:rsidR="001505F7" w:rsidRPr="002D6477" w:rsidRDefault="001505F7" w:rsidP="00A55A8A">
      <w:pPr>
        <w:pStyle w:val="NormalWeb"/>
        <w:spacing w:before="0" w:after="0"/>
        <w:jc w:val="both"/>
      </w:pPr>
      <w:r w:rsidRPr="00933375">
        <w:rPr>
          <w:rFonts w:eastAsia="Calibri"/>
          <w:b/>
          <w:bCs/>
        </w:rPr>
        <w:lastRenderedPageBreak/>
        <w:t>Art.</w:t>
      </w:r>
      <w:r>
        <w:rPr>
          <w:rFonts w:eastAsia="Calibri"/>
          <w:b/>
          <w:bCs/>
        </w:rPr>
        <w:t>3</w:t>
      </w:r>
      <w:r w:rsidRPr="00933375">
        <w:rPr>
          <w:rFonts w:eastAsia="Calibri"/>
          <w:b/>
          <w:bCs/>
        </w:rPr>
        <w:t>.</w:t>
      </w:r>
      <w:r>
        <w:rPr>
          <w:b/>
          <w:bCs/>
        </w:rPr>
        <w:t xml:space="preserve">(1): </w:t>
      </w:r>
      <w:r w:rsidRPr="002D6477">
        <w:t xml:space="preserve">Prezenta hotărâre se comunică prefectului judeţului Sibiu în vederea exercitării controlului cu privire la legalitate şi se aduce la cunoştinţa publică prin grija secretarului </w:t>
      </w:r>
      <w:r>
        <w:t xml:space="preserve">general al </w:t>
      </w:r>
      <w:r w:rsidRPr="002D6477">
        <w:t>comunei  Orlat .</w:t>
      </w:r>
    </w:p>
    <w:p w14:paraId="72FE2188" w14:textId="77777777" w:rsidR="001505F7" w:rsidRDefault="001505F7" w:rsidP="00A55A8A">
      <w:pPr>
        <w:pStyle w:val="NormalWeb"/>
        <w:spacing w:before="0" w:after="0"/>
        <w:jc w:val="both"/>
      </w:pPr>
      <w:r>
        <w:rPr>
          <w:b/>
          <w:bCs/>
        </w:rPr>
        <w:t xml:space="preserve">           (2): </w:t>
      </w:r>
      <w:r w:rsidRPr="002D6477">
        <w:t>Aducerea la cunoştinţa publică se face prin afişare la sediul autorităţilor administraţiei publice locale , prin afişare la Panoul de Afişaj al Consiliului Local al Comunei Orlat.</w:t>
      </w:r>
    </w:p>
    <w:p w14:paraId="1A596667" w14:textId="77777777" w:rsidR="001505F7" w:rsidRDefault="001505F7" w:rsidP="00A55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Ducerea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îndeplinire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hotărâri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revine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primarului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Gâţă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D9A478" w14:textId="77777777" w:rsidR="00E33E77" w:rsidRDefault="00E33E77" w:rsidP="00A55A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2F4DE9" w14:textId="77777777" w:rsidR="00A55A8A" w:rsidRPr="00EC235D" w:rsidRDefault="00A55A8A" w:rsidP="00A55A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BA540D" w14:textId="56FCB968" w:rsidR="00A55A8A" w:rsidRPr="00514118" w:rsidRDefault="00A55A8A" w:rsidP="00A55A8A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INIŢIATOR,</w:t>
      </w:r>
    </w:p>
    <w:p w14:paraId="453754D5" w14:textId="77777777" w:rsidR="00A55A8A" w:rsidRPr="00514118" w:rsidRDefault="00A55A8A" w:rsidP="00A55A8A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PRIMAR</w:t>
      </w:r>
    </w:p>
    <w:p w14:paraId="76BE4E9C" w14:textId="77777777" w:rsidR="00A55A8A" w:rsidRDefault="00A55A8A" w:rsidP="00A55A8A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AUREL  GÂŢĂ</w:t>
      </w:r>
    </w:p>
    <w:p w14:paraId="3861B8C7" w14:textId="77777777" w:rsidR="00A55A8A" w:rsidRPr="00514118" w:rsidRDefault="00A55A8A" w:rsidP="00A55A8A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</w:p>
    <w:p w14:paraId="7DDAB1B3" w14:textId="77777777" w:rsidR="00A55A8A" w:rsidRPr="00514118" w:rsidRDefault="00A55A8A" w:rsidP="00A55A8A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</w:p>
    <w:p w14:paraId="49E02A1F" w14:textId="77777777" w:rsidR="00A55A8A" w:rsidRPr="00514118" w:rsidRDefault="00A55A8A" w:rsidP="00A55A8A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AVIZEAZĂ</w:t>
      </w:r>
    </w:p>
    <w:p w14:paraId="37BCB81C" w14:textId="77777777" w:rsidR="00A55A8A" w:rsidRPr="00514118" w:rsidRDefault="00A55A8A" w:rsidP="00A55A8A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SECRETAR GENERAL</w:t>
      </w:r>
      <w:r w:rsidRPr="00514118">
        <w:rPr>
          <w:b/>
          <w:sz w:val="24"/>
          <w:szCs w:val="24"/>
          <w:lang w:val="fr-FR"/>
        </w:rPr>
        <w:t xml:space="preserve"> C</w:t>
      </w:r>
      <w:r>
        <w:rPr>
          <w:b/>
          <w:sz w:val="24"/>
          <w:szCs w:val="24"/>
          <w:lang w:val="fr-FR"/>
        </w:rPr>
        <w:t>OMUNA ORLAT</w:t>
      </w:r>
      <w:r w:rsidRPr="00514118">
        <w:rPr>
          <w:b/>
          <w:sz w:val="24"/>
          <w:szCs w:val="24"/>
          <w:lang w:val="fr-FR"/>
        </w:rPr>
        <w:t xml:space="preserve">, </w:t>
      </w:r>
    </w:p>
    <w:p w14:paraId="5DEFE3A2" w14:textId="77777777" w:rsidR="00A55A8A" w:rsidRDefault="00A55A8A" w:rsidP="00A55A8A">
      <w:pPr>
        <w:pStyle w:val="Header"/>
        <w:tabs>
          <w:tab w:val="left" w:pos="708"/>
        </w:tabs>
        <w:jc w:val="right"/>
      </w:pPr>
      <w:r w:rsidRPr="00514118">
        <w:rPr>
          <w:b/>
          <w:sz w:val="24"/>
          <w:szCs w:val="24"/>
          <w:lang w:val="fr-FR"/>
        </w:rPr>
        <w:t>VULEA MONICA-ELENA</w:t>
      </w:r>
    </w:p>
    <w:p w14:paraId="42E539BF" w14:textId="77777777" w:rsidR="00E33E77" w:rsidRPr="00EC235D" w:rsidRDefault="00E33E77" w:rsidP="00A55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5386A" w14:textId="77777777" w:rsidR="00E33E77" w:rsidRDefault="00E33E77" w:rsidP="00A55A8A">
      <w:pPr>
        <w:spacing w:after="0" w:line="240" w:lineRule="auto"/>
      </w:pPr>
    </w:p>
    <w:p w14:paraId="6AB22727" w14:textId="77777777" w:rsidR="00666052" w:rsidRDefault="00666052" w:rsidP="00A55A8A">
      <w:pPr>
        <w:spacing w:after="0" w:line="240" w:lineRule="auto"/>
      </w:pPr>
    </w:p>
    <w:sectPr w:rsidR="00666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80735"/>
    <w:multiLevelType w:val="hybridMultilevel"/>
    <w:tmpl w:val="BF58414A"/>
    <w:lvl w:ilvl="0" w:tplc="0F8601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13B46"/>
    <w:multiLevelType w:val="hybridMultilevel"/>
    <w:tmpl w:val="44B675CE"/>
    <w:lvl w:ilvl="0" w:tplc="CDE2F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77"/>
    <w:rsid w:val="00054647"/>
    <w:rsid w:val="000B7223"/>
    <w:rsid w:val="000C6F83"/>
    <w:rsid w:val="00113E0B"/>
    <w:rsid w:val="00130724"/>
    <w:rsid w:val="001505F7"/>
    <w:rsid w:val="0019737D"/>
    <w:rsid w:val="001F05B2"/>
    <w:rsid w:val="002837E8"/>
    <w:rsid w:val="0029196A"/>
    <w:rsid w:val="002A066D"/>
    <w:rsid w:val="003179CC"/>
    <w:rsid w:val="00365E71"/>
    <w:rsid w:val="003768A1"/>
    <w:rsid w:val="00376D2E"/>
    <w:rsid w:val="003810B2"/>
    <w:rsid w:val="003C4431"/>
    <w:rsid w:val="003E592E"/>
    <w:rsid w:val="004A2331"/>
    <w:rsid w:val="004E2F2F"/>
    <w:rsid w:val="00502CF3"/>
    <w:rsid w:val="00503A2C"/>
    <w:rsid w:val="00504425"/>
    <w:rsid w:val="005104E5"/>
    <w:rsid w:val="00510AC4"/>
    <w:rsid w:val="00544EAC"/>
    <w:rsid w:val="00585471"/>
    <w:rsid w:val="005871DB"/>
    <w:rsid w:val="005C48E4"/>
    <w:rsid w:val="00666052"/>
    <w:rsid w:val="006F7FD4"/>
    <w:rsid w:val="0072144D"/>
    <w:rsid w:val="00745F2D"/>
    <w:rsid w:val="007C17E8"/>
    <w:rsid w:val="007E3374"/>
    <w:rsid w:val="007F1AF3"/>
    <w:rsid w:val="00840BBE"/>
    <w:rsid w:val="00862A8D"/>
    <w:rsid w:val="00863FCE"/>
    <w:rsid w:val="008866B5"/>
    <w:rsid w:val="008A727E"/>
    <w:rsid w:val="008A7500"/>
    <w:rsid w:val="008C698F"/>
    <w:rsid w:val="008D69C0"/>
    <w:rsid w:val="008E6DF5"/>
    <w:rsid w:val="00936776"/>
    <w:rsid w:val="00952141"/>
    <w:rsid w:val="009741EB"/>
    <w:rsid w:val="00981BA4"/>
    <w:rsid w:val="00984FC9"/>
    <w:rsid w:val="0099009E"/>
    <w:rsid w:val="0099554F"/>
    <w:rsid w:val="009A3B9B"/>
    <w:rsid w:val="009B2928"/>
    <w:rsid w:val="009B67F2"/>
    <w:rsid w:val="009F4296"/>
    <w:rsid w:val="00A00CDB"/>
    <w:rsid w:val="00A55A8A"/>
    <w:rsid w:val="00A6473F"/>
    <w:rsid w:val="00A747D2"/>
    <w:rsid w:val="00A7719F"/>
    <w:rsid w:val="00AA346C"/>
    <w:rsid w:val="00AE5E0F"/>
    <w:rsid w:val="00B034B6"/>
    <w:rsid w:val="00B36B62"/>
    <w:rsid w:val="00B9079C"/>
    <w:rsid w:val="00BA1C2F"/>
    <w:rsid w:val="00BD3831"/>
    <w:rsid w:val="00BF68AC"/>
    <w:rsid w:val="00C16EED"/>
    <w:rsid w:val="00CB0036"/>
    <w:rsid w:val="00D02EB3"/>
    <w:rsid w:val="00D055D3"/>
    <w:rsid w:val="00D122FF"/>
    <w:rsid w:val="00D27943"/>
    <w:rsid w:val="00D3292D"/>
    <w:rsid w:val="00D83D35"/>
    <w:rsid w:val="00D877F8"/>
    <w:rsid w:val="00D93FAE"/>
    <w:rsid w:val="00D94989"/>
    <w:rsid w:val="00DA0CFA"/>
    <w:rsid w:val="00DD1F8C"/>
    <w:rsid w:val="00E064D6"/>
    <w:rsid w:val="00E33E77"/>
    <w:rsid w:val="00E44368"/>
    <w:rsid w:val="00E63A59"/>
    <w:rsid w:val="00EC1AE5"/>
    <w:rsid w:val="00EE0E54"/>
    <w:rsid w:val="00F05085"/>
    <w:rsid w:val="00F10355"/>
    <w:rsid w:val="00F266D9"/>
    <w:rsid w:val="00F519EA"/>
    <w:rsid w:val="00F51CC0"/>
    <w:rsid w:val="00F720CD"/>
    <w:rsid w:val="00F8632F"/>
    <w:rsid w:val="00F95E04"/>
    <w:rsid w:val="00FC67CD"/>
    <w:rsid w:val="00FD4F5D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C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unhideWhenUsed/>
    <w:qFormat/>
    <w:rsid w:val="001505F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D3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505F7"/>
    <w:rPr>
      <w:rFonts w:ascii="Calibri" w:eastAsia="Times New Roman" w:hAnsi="Calibri" w:cs="Times New Roman"/>
      <w:sz w:val="24"/>
      <w:szCs w:val="24"/>
    </w:rPr>
  </w:style>
  <w:style w:type="character" w:customStyle="1" w:styleId="ln2tparagraf">
    <w:name w:val="ln2tparagraf"/>
    <w:basedOn w:val="DefaultParagraphFont"/>
    <w:rsid w:val="001505F7"/>
  </w:style>
  <w:style w:type="paragraph" w:styleId="NormalWeb">
    <w:name w:val="Normal (Web)"/>
    <w:basedOn w:val="Normal"/>
    <w:rsid w:val="001505F7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Header">
    <w:name w:val="header"/>
    <w:basedOn w:val="Normal"/>
    <w:link w:val="HeaderChar"/>
    <w:rsid w:val="00A55A8A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HeaderChar">
    <w:name w:val="Header Char"/>
    <w:basedOn w:val="DefaultParagraphFont"/>
    <w:link w:val="Header"/>
    <w:rsid w:val="00A55A8A"/>
    <w:rPr>
      <w:rFonts w:ascii="Times New Roman" w:eastAsia="Times New Roman" w:hAnsi="Times New Roman" w:cs="Times New Roman"/>
      <w:sz w:val="20"/>
      <w:szCs w:val="20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unhideWhenUsed/>
    <w:qFormat/>
    <w:rsid w:val="001505F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D3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505F7"/>
    <w:rPr>
      <w:rFonts w:ascii="Calibri" w:eastAsia="Times New Roman" w:hAnsi="Calibri" w:cs="Times New Roman"/>
      <w:sz w:val="24"/>
      <w:szCs w:val="24"/>
    </w:rPr>
  </w:style>
  <w:style w:type="character" w:customStyle="1" w:styleId="ln2tparagraf">
    <w:name w:val="ln2tparagraf"/>
    <w:basedOn w:val="DefaultParagraphFont"/>
    <w:rsid w:val="001505F7"/>
  </w:style>
  <w:style w:type="paragraph" w:styleId="NormalWeb">
    <w:name w:val="Normal (Web)"/>
    <w:basedOn w:val="Normal"/>
    <w:rsid w:val="001505F7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Header">
    <w:name w:val="header"/>
    <w:basedOn w:val="Normal"/>
    <w:link w:val="HeaderChar"/>
    <w:rsid w:val="00A55A8A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HeaderChar">
    <w:name w:val="Header Char"/>
    <w:basedOn w:val="DefaultParagraphFont"/>
    <w:link w:val="Header"/>
    <w:rsid w:val="00A55A8A"/>
    <w:rPr>
      <w:rFonts w:ascii="Times New Roman" w:eastAsia="Times New Roman" w:hAnsi="Times New Roman" w:cs="Times New Roman"/>
      <w:sz w:val="20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 Barca</dc:creator>
  <cp:keywords/>
  <dc:description/>
  <cp:lastModifiedBy>User</cp:lastModifiedBy>
  <cp:revision>98</cp:revision>
  <cp:lastPrinted>2022-05-27T06:06:00Z</cp:lastPrinted>
  <dcterms:created xsi:type="dcterms:W3CDTF">2019-09-06T09:58:00Z</dcterms:created>
  <dcterms:modified xsi:type="dcterms:W3CDTF">2022-05-27T06:06:00Z</dcterms:modified>
</cp:coreProperties>
</file>